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95" w:rsidRDefault="00F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Список победителей и призеров конкурса «Мой Герой СВО </w:t>
      </w:r>
      <w:r>
        <w:rPr>
          <w:rFonts w:ascii="Times New Roman" w:hAnsi="Times New Roman"/>
          <w:b/>
          <w:bCs/>
          <w:sz w:val="28"/>
          <w:szCs w:val="28"/>
        </w:rPr>
        <w:t>47</w:t>
      </w:r>
      <w:r>
        <w:rPr>
          <w:rFonts w:ascii="Times New Roman" w:hAnsi="Times New Roman"/>
          <w:b/>
          <w:bCs/>
          <w:sz w:val="28"/>
          <w:szCs w:val="28"/>
        </w:rPr>
        <w:t xml:space="preserve">» в </w:t>
      </w:r>
      <w:r>
        <w:rPr>
          <w:rFonts w:ascii="Times New Roman" w:hAnsi="Times New Roman"/>
          <w:b/>
          <w:bCs/>
          <w:sz w:val="28"/>
          <w:szCs w:val="28"/>
        </w:rPr>
        <w:t xml:space="preserve">2023 </w:t>
      </w:r>
      <w:r>
        <w:rPr>
          <w:rFonts w:ascii="Times New Roman" w:hAnsi="Times New Roman"/>
          <w:b/>
          <w:bCs/>
          <w:sz w:val="28"/>
          <w:szCs w:val="28"/>
        </w:rPr>
        <w:t>году</w:t>
      </w:r>
    </w:p>
    <w:p w:rsidR="00965A95" w:rsidRDefault="00965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51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2327"/>
        <w:gridCol w:w="1744"/>
        <w:gridCol w:w="5052"/>
        <w:gridCol w:w="3685"/>
      </w:tblGrid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номинации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отчество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коллектива</w:t>
            </w:r>
          </w:p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победителя и призеров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муниципального района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репортаж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Снежана Александровна</w:t>
            </w:r>
          </w:p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Шибалович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Александрович</w:t>
            </w:r>
          </w:p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ОШ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Выборгский </w:t>
            </w:r>
          </w:p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Березкин Андрей Александрович</w:t>
            </w:r>
          </w:p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МОУ «Мичуринская СОШ»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95" w:rsidRDefault="00965A95"/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Гараничева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Ангелина Владимировна</w:t>
            </w:r>
          </w:p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ГБПОУ ЛО «Техникум водного транспорта»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Кировский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Аверина Карина </w:t>
            </w:r>
            <w:r>
              <w:rPr>
                <w:rFonts w:ascii="Times New Roman" w:hAnsi="Times New Roman"/>
                <w:sz w:val="28"/>
                <w:szCs w:val="28"/>
              </w:rPr>
              <w:t>Вадимовна</w:t>
            </w:r>
          </w:p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Лодейнопольская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Курасова Ярослава Васильевна</w:t>
            </w:r>
          </w:p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Сосновоборский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городской округ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95" w:rsidRDefault="00965A95"/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Дмитриевна</w:t>
            </w:r>
          </w:p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центр культурного досуга»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Выборгский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Серяков Андрей Владимирович </w:t>
            </w:r>
          </w:p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ГАПОУ ЛО «Борский агропромышленный техникум»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Лукьяненко Анастасия Алексеевна</w:t>
            </w:r>
          </w:p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ГАОУ ВО ЛО Ленинградский государственный </w:t>
            </w:r>
            <w:r>
              <w:rPr>
                <w:rFonts w:ascii="Times New Roman" w:hAnsi="Times New Roman"/>
                <w:sz w:val="28"/>
                <w:szCs w:val="28"/>
              </w:rPr>
              <w:t>университет имени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Пушкина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Ломоносовский </w:t>
            </w:r>
          </w:p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Радиосюжет</w:t>
            </w:r>
            <w:proofErr w:type="spellEnd"/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Арина Евгеньевна</w:t>
            </w:r>
          </w:p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МОБУ СОШ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ЦО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Всеволожский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Pr="005E2583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proofErr w:type="spellStart"/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Пепелина</w:t>
            </w:r>
            <w:proofErr w:type="spellEnd"/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Елизавета</w:t>
            </w:r>
          </w:p>
          <w:p w:rsidR="00965A95" w:rsidRPr="005E2583" w:rsidRDefault="00FC16D0">
            <w:pPr>
              <w:spacing w:after="0" w:line="240" w:lineRule="auto"/>
              <w:jc w:val="center"/>
            </w:pPr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МОУ «</w:t>
            </w:r>
            <w:proofErr w:type="spellStart"/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Шумиловская</w:t>
            </w:r>
            <w:proofErr w:type="spellEnd"/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СОШ»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муниципальный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Pr="005E2583" w:rsidRDefault="00FC16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proofErr w:type="spellStart"/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Салаватова</w:t>
            </w:r>
            <w:proofErr w:type="spellEnd"/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Эвелина Яковлевна</w:t>
            </w:r>
          </w:p>
          <w:p w:rsidR="00965A95" w:rsidRPr="005E2583" w:rsidRDefault="00FC16D0">
            <w:pPr>
              <w:spacing w:after="0" w:line="240" w:lineRule="auto"/>
              <w:jc w:val="center"/>
            </w:pPr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Филиал МБОУ «</w:t>
            </w:r>
            <w:proofErr w:type="spellStart"/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Коробицынская</w:t>
            </w:r>
            <w:proofErr w:type="spellEnd"/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СОШ» в п</w:t>
            </w:r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. </w:t>
            </w:r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Красносельское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Выборгский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Pr="005E2583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proofErr w:type="spellStart"/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Данчев</w:t>
            </w:r>
            <w:proofErr w:type="spellEnd"/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Владислав Андреевич</w:t>
            </w:r>
          </w:p>
          <w:p w:rsidR="00965A95" w:rsidRPr="005E2583" w:rsidRDefault="00FC16D0">
            <w:pPr>
              <w:spacing w:after="0" w:line="240" w:lineRule="auto"/>
              <w:jc w:val="center"/>
            </w:pPr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МОУ «</w:t>
            </w:r>
            <w:proofErr w:type="spellStart"/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Гарболовская</w:t>
            </w:r>
            <w:proofErr w:type="spellEnd"/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СОШ»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Всеволожский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Pr="005E2583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Братина Мария </w:t>
            </w:r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Сергеевна</w:t>
            </w:r>
          </w:p>
          <w:p w:rsidR="00965A95" w:rsidRPr="005E2583" w:rsidRDefault="00FC16D0">
            <w:pPr>
              <w:spacing w:after="0" w:line="240" w:lineRule="auto"/>
              <w:jc w:val="center"/>
            </w:pPr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МБОУ «</w:t>
            </w:r>
            <w:proofErr w:type="spellStart"/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Сельцовская</w:t>
            </w:r>
            <w:proofErr w:type="spellEnd"/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СОШ»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Тосненский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Pr="005E2583" w:rsidRDefault="00FC16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Цветкова Анастасия Андреевна</w:t>
            </w:r>
          </w:p>
          <w:p w:rsidR="00965A95" w:rsidRPr="005E2583" w:rsidRDefault="00FC16D0">
            <w:pPr>
              <w:shd w:val="clear" w:color="auto" w:fill="FFFFFF"/>
              <w:spacing w:after="0" w:line="240" w:lineRule="auto"/>
              <w:jc w:val="center"/>
            </w:pPr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МБОУ «Гимназия №</w:t>
            </w:r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5</w:t>
            </w:r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» г</w:t>
            </w:r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. </w:t>
            </w:r>
            <w:r w:rsidRPr="005E2583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Сосновый Бор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Сосновоборский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сюжет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Каргина Дарья</w:t>
            </w:r>
          </w:p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Лодейнопольская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основная общеобразовательная школа №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Коллективная работа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Киришская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СОШ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Коллективная работа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Бугровская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СОШ»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Всеволожский</w:t>
            </w:r>
          </w:p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Мамирова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Виктория</w:t>
            </w:r>
          </w:p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МБОУ «Кировская гимназия им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Героя Советского Союза Султана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Баймагамбетова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Кировский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Коллективная работа молодёжной телевизионной редакции «Студия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МБУ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«Центр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Бокситогорского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района»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Коллективная работа ГБОУ ЛО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Сиверская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школа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интернат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реализующая адаптированные образовательные программы»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Гатчинский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Смирнова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Александра Дмитриевна</w:t>
            </w:r>
          </w:p>
          <w:p w:rsidR="00965A95" w:rsidRDefault="00FC16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Муниципальное автономное учреждение </w:t>
            </w:r>
          </w:p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«Молодежный центр «Диалог»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Сосновоборский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Комаров Александр Евгеньевич</w:t>
            </w:r>
          </w:p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МБУК «Сиверский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Кино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культурный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центр «Юбилейный»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Гатчинский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Везенцева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Мария Михайловна</w:t>
            </w:r>
          </w:p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ГАПОУ ЛО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ТПТТим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Лебедева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Тихвинский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Видеоролик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Федюкова Елизавета Александровна</w:t>
            </w:r>
          </w:p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МОУ «СОШ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Тихвинский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Муравлева Алёна Алексеевна</w:t>
            </w:r>
          </w:p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культурного </w:t>
            </w:r>
            <w:r>
              <w:rPr>
                <w:rFonts w:ascii="Times New Roman" w:hAnsi="Times New Roman"/>
                <w:sz w:val="28"/>
                <w:szCs w:val="28"/>
              </w:rPr>
              <w:t>досуга»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Выборгский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Вероника</w:t>
            </w:r>
          </w:p>
          <w:p w:rsidR="00965A95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СОШ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Всеволожска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Всеволожский </w:t>
            </w:r>
          </w:p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18 </w:t>
            </w:r>
            <w:r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 xml:space="preserve">Асланян Мариам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>Геворговна</w:t>
            </w:r>
            <w:proofErr w:type="spellEnd"/>
          </w:p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>МОБУ «СОШ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>Агалатовский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 xml:space="preserve"> ЦО»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Всеволожский 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>Григорьева Карина Тимуровна</w:t>
            </w:r>
          </w:p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>МОБУ СОШ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>Кудровский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 xml:space="preserve"> ЦО №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Всеволожский </w:t>
            </w:r>
          </w:p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>Кренева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 xml:space="preserve"> София</w:t>
            </w:r>
          </w:p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>МБОУ «Первомайский ЦО»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Выборгский </w:t>
            </w:r>
          </w:p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19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23 </w:t>
            </w:r>
            <w:r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Специальные призы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965A95"/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965A95"/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Коллективная работа</w:t>
            </w:r>
          </w:p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МКОУ «Фёдоровская СОШ»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Тосненский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Тосненский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96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95" w:rsidRDefault="00965A95"/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Гребельный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Ярослав</w:t>
            </w:r>
          </w:p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МОБУ СОШ №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Всеволожска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A95" w:rsidRDefault="00F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Всеволожский</w:t>
            </w:r>
          </w:p>
          <w:p w:rsidR="00965A95" w:rsidRDefault="00FC16D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</w:tr>
    </w:tbl>
    <w:p w:rsidR="00965A95" w:rsidRDefault="00965A95">
      <w:pPr>
        <w:widowControl w:val="0"/>
        <w:spacing w:after="0" w:line="240" w:lineRule="auto"/>
      </w:pPr>
    </w:p>
    <w:sectPr w:rsidR="00965A95">
      <w:headerReference w:type="default" r:id="rId7"/>
      <w:footerReference w:type="default" r:id="rId8"/>
      <w:pgSz w:w="16840" w:h="11900" w:orient="landscape"/>
      <w:pgMar w:top="851" w:right="567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D0" w:rsidRDefault="00FC16D0">
      <w:pPr>
        <w:spacing w:after="0" w:line="240" w:lineRule="auto"/>
      </w:pPr>
      <w:r>
        <w:separator/>
      </w:r>
    </w:p>
  </w:endnote>
  <w:endnote w:type="continuationSeparator" w:id="0">
    <w:p w:rsidR="00FC16D0" w:rsidRDefault="00FC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95" w:rsidRDefault="00965A9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D0" w:rsidRDefault="00FC16D0">
      <w:pPr>
        <w:spacing w:after="0" w:line="240" w:lineRule="auto"/>
      </w:pPr>
      <w:r>
        <w:separator/>
      </w:r>
    </w:p>
  </w:footnote>
  <w:footnote w:type="continuationSeparator" w:id="0">
    <w:p w:rsidR="00FC16D0" w:rsidRDefault="00FC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95" w:rsidRDefault="00965A95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5A95"/>
    <w:rsid w:val="005E2583"/>
    <w:rsid w:val="00965A95"/>
    <w:rsid w:val="00AF4839"/>
    <w:rsid w:val="00F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Венгуров</cp:lastModifiedBy>
  <cp:revision>3</cp:revision>
  <dcterms:created xsi:type="dcterms:W3CDTF">2024-02-24T16:31:00Z</dcterms:created>
  <dcterms:modified xsi:type="dcterms:W3CDTF">2024-02-24T16:32:00Z</dcterms:modified>
</cp:coreProperties>
</file>